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08" w:rsidRPr="00413DBB" w:rsidRDefault="00D10D08" w:rsidP="00D10D08">
      <w:pPr>
        <w:jc w:val="center"/>
      </w:pPr>
      <w:r w:rsidRPr="00413DBB">
        <w:t>T.C.</w:t>
      </w:r>
    </w:p>
    <w:p w:rsidR="00D10D08" w:rsidRPr="00413DBB" w:rsidRDefault="00D10D08" w:rsidP="00D10D08">
      <w:pPr>
        <w:jc w:val="center"/>
      </w:pPr>
      <w:r w:rsidRPr="00413DBB">
        <w:t>DARICA KAYMAKAMLIĞI</w:t>
      </w:r>
    </w:p>
    <w:p w:rsidR="00F007BC" w:rsidRPr="00413DBB" w:rsidRDefault="00D10D08" w:rsidP="00D10D08">
      <w:pPr>
        <w:jc w:val="center"/>
      </w:pPr>
      <w:r w:rsidRPr="00413DBB">
        <w:t>D</w:t>
      </w:r>
      <w:r w:rsidR="00413DBB" w:rsidRPr="00413DBB">
        <w:t>enizyıldızları</w:t>
      </w:r>
      <w:r w:rsidRPr="00413DBB">
        <w:t xml:space="preserve"> </w:t>
      </w:r>
      <w:r w:rsidR="00546F29">
        <w:t xml:space="preserve">Mesleki ve </w:t>
      </w:r>
      <w:r w:rsidRPr="00413DBB">
        <w:t>T</w:t>
      </w:r>
      <w:r w:rsidR="00413DBB" w:rsidRPr="00413DBB">
        <w:t>eknik</w:t>
      </w:r>
      <w:r w:rsidRPr="00413DBB">
        <w:t xml:space="preserve"> </w:t>
      </w:r>
      <w:r w:rsidR="00546F29">
        <w:t>Anadolu</w:t>
      </w:r>
      <w:r w:rsidRPr="00413DBB">
        <w:t xml:space="preserve"> L</w:t>
      </w:r>
      <w:r w:rsidR="00413DBB" w:rsidRPr="00413DBB">
        <w:t>isesi</w:t>
      </w:r>
      <w:r w:rsidRPr="00413DBB">
        <w:t xml:space="preserve"> M</w:t>
      </w:r>
      <w:r w:rsidR="00413DBB" w:rsidRPr="00413DBB">
        <w:t>üdürlüğü</w:t>
      </w:r>
    </w:p>
    <w:p w:rsidR="00413DBB" w:rsidRDefault="00413DBB" w:rsidP="00D10D08">
      <w:pPr>
        <w:jc w:val="center"/>
      </w:pPr>
    </w:p>
    <w:p w:rsidR="00F007BC" w:rsidRDefault="00F007BC" w:rsidP="00F007BC">
      <w:r>
        <w:t xml:space="preserve">SAYI: </w:t>
      </w:r>
      <w:r w:rsidR="00483999">
        <w:t>35449654</w:t>
      </w:r>
      <w:r w:rsidR="00B11834">
        <w:t>.9</w:t>
      </w:r>
      <w:r w:rsidR="00D04B5C">
        <w:t>00</w:t>
      </w:r>
      <w:r w:rsidR="00483999">
        <w:t>.00.00.00/</w:t>
      </w:r>
      <w:r w:rsidR="00B11834">
        <w:t xml:space="preserve"> </w:t>
      </w:r>
      <w:r w:rsidR="004378E2">
        <w:t>750</w:t>
      </w:r>
      <w:r w:rsidR="00B11834">
        <w:t xml:space="preserve">                     </w:t>
      </w:r>
      <w:r w:rsidR="00B11834">
        <w:tab/>
      </w:r>
      <w:r w:rsidR="00B11834">
        <w:tab/>
      </w:r>
      <w:r w:rsidR="00315234">
        <w:t xml:space="preserve">               </w:t>
      </w:r>
      <w:r w:rsidR="00166D0B">
        <w:tab/>
      </w:r>
      <w:r w:rsidR="00166D0B">
        <w:tab/>
        <w:t>07.10.2021</w:t>
      </w:r>
      <w:r w:rsidR="00D04B5C">
        <w:t xml:space="preserve">                                                                    </w:t>
      </w:r>
      <w:r w:rsidR="00622890">
        <w:t>KONU: Derslerin İşlenişi</w:t>
      </w:r>
    </w:p>
    <w:p w:rsidR="00F007BC" w:rsidRDefault="00F007BC" w:rsidP="00F007BC"/>
    <w:p w:rsidR="00F007BC" w:rsidRDefault="00F007BC" w:rsidP="00F007BC">
      <w:pPr>
        <w:jc w:val="center"/>
      </w:pPr>
      <w:r>
        <w:t>SAYGIDEĞER ÖĞRETMEN ARKADAŞLARI</w:t>
      </w:r>
      <w:r w:rsidR="000B4720">
        <w:t>M!</w:t>
      </w:r>
    </w:p>
    <w:p w:rsidR="00F007BC" w:rsidRDefault="00F007BC" w:rsidP="00F007BC">
      <w:pPr>
        <w:jc w:val="center"/>
      </w:pPr>
    </w:p>
    <w:p w:rsidR="00F007BC" w:rsidRDefault="00F007BC" w:rsidP="00F007BC">
      <w:pPr>
        <w:jc w:val="both"/>
      </w:pPr>
      <w:r>
        <w:t xml:space="preserve">      </w:t>
      </w:r>
      <w:r w:rsidR="00CC73BA">
        <w:t xml:space="preserve">Derslerin İşlenişi ile ilgili aşağıdaki hususlara azami dikkat edilmesi ve </w:t>
      </w:r>
      <w:r>
        <w:t>titizlikle uygulanması hususunda gereğini rica ederim.</w:t>
      </w:r>
    </w:p>
    <w:p w:rsidR="00F007BC" w:rsidRDefault="00F007BC" w:rsidP="00F007BC">
      <w:pPr>
        <w:jc w:val="both"/>
      </w:pPr>
    </w:p>
    <w:p w:rsidR="00F007BC" w:rsidRDefault="00F007BC" w:rsidP="00F007BC">
      <w:pPr>
        <w:jc w:val="both"/>
      </w:pPr>
      <w:r>
        <w:t xml:space="preserve">                                                                                                           </w:t>
      </w:r>
      <w:r w:rsidR="007F0A30">
        <w:t xml:space="preserve">      </w:t>
      </w:r>
      <w:r w:rsidR="00251D75">
        <w:t>Barış ŞİMDİ</w:t>
      </w:r>
    </w:p>
    <w:p w:rsidR="00DC02E9" w:rsidRDefault="00DC02E9" w:rsidP="00F007BC">
      <w:pPr>
        <w:jc w:val="both"/>
      </w:pPr>
      <w:r>
        <w:t xml:space="preserve">                                                </w:t>
      </w:r>
      <w:bookmarkStart w:id="0" w:name="_GoBack"/>
      <w:bookmarkEnd w:id="0"/>
      <w:r>
        <w:t xml:space="preserve">                                        </w:t>
      </w:r>
      <w:r w:rsidR="009E1304">
        <w:t xml:space="preserve">   </w:t>
      </w:r>
      <w:r w:rsidR="00162925">
        <w:t xml:space="preserve">                     Okul Müdürü</w:t>
      </w:r>
      <w:r w:rsidR="00251D75">
        <w:t xml:space="preserve"> </w:t>
      </w:r>
    </w:p>
    <w:p w:rsidR="00A45856" w:rsidRDefault="00A45856" w:rsidP="00A45856">
      <w:pPr>
        <w:jc w:val="center"/>
      </w:pPr>
    </w:p>
    <w:p w:rsidR="00DC02E9" w:rsidRDefault="00DC02E9" w:rsidP="002E24B8">
      <w:pPr>
        <w:jc w:val="center"/>
      </w:pPr>
      <w:r>
        <w:t>DİKKAT EDİLECEK HUSUSLAR</w:t>
      </w:r>
    </w:p>
    <w:p w:rsidR="00F007BC" w:rsidRDefault="00622890" w:rsidP="00622890">
      <w:pPr>
        <w:numPr>
          <w:ilvl w:val="0"/>
          <w:numId w:val="2"/>
        </w:numPr>
        <w:jc w:val="both"/>
      </w:pPr>
      <w:r>
        <w:t>Öğretmen Derse Giriş Zi</w:t>
      </w:r>
      <w:r w:rsidR="0049277D">
        <w:t xml:space="preserve">li Çaldığında </w:t>
      </w:r>
      <w:r>
        <w:t>derse</w:t>
      </w:r>
      <w:r w:rsidR="00F052CB">
        <w:t xml:space="preserve"> gir</w:t>
      </w:r>
      <w:r>
        <w:t>ecek.</w:t>
      </w:r>
      <w:r w:rsidR="00F052CB">
        <w:t xml:space="preserve"> Dersten çıkış zili çalmadan dışarıya çıkılmayacak.</w:t>
      </w:r>
      <w:r w:rsidR="00BE26EB">
        <w:t xml:space="preserve"> Her ne sebeple olursa olsun derste</w:t>
      </w:r>
      <w:r w:rsidR="00443ED2">
        <w:t xml:space="preserve">n </w:t>
      </w:r>
      <w:proofErr w:type="gramStart"/>
      <w:r w:rsidR="00443ED2">
        <w:t>Öğrenci  çıkarılmayacak</w:t>
      </w:r>
      <w:proofErr w:type="gramEnd"/>
      <w:r w:rsidR="00443ED2">
        <w:t>, zorunlu hallerde  ilgili müdür yardımcısına yönlendirilecek.</w:t>
      </w:r>
    </w:p>
    <w:p w:rsidR="00622890" w:rsidRDefault="00622890" w:rsidP="00622890">
      <w:pPr>
        <w:numPr>
          <w:ilvl w:val="0"/>
          <w:numId w:val="2"/>
        </w:numPr>
        <w:jc w:val="both"/>
      </w:pPr>
      <w:r>
        <w:t>Dersliğe girildiğinde Muhakkak surette Öğrencinin ayağa kalkması sağlanacak, selamlandıktan sonra Öğrencinin oturmasına izin verilecek.</w:t>
      </w:r>
    </w:p>
    <w:p w:rsidR="00443ED2" w:rsidRDefault="00443ED2" w:rsidP="00443ED2">
      <w:pPr>
        <w:numPr>
          <w:ilvl w:val="0"/>
          <w:numId w:val="2"/>
        </w:numPr>
        <w:jc w:val="both"/>
      </w:pPr>
      <w:r>
        <w:t>Öğrenci Yoklaması muhakkak surette her dersin başlangıcında, ilk işlem olarak bizzat öğretmen tarafından, öğrenci görülerek yapılacak.</w:t>
      </w:r>
    </w:p>
    <w:p w:rsidR="00622890" w:rsidRDefault="00622890" w:rsidP="00622890">
      <w:pPr>
        <w:numPr>
          <w:ilvl w:val="0"/>
          <w:numId w:val="2"/>
        </w:numPr>
        <w:jc w:val="both"/>
      </w:pPr>
      <w:r>
        <w:t xml:space="preserve">Ders defterinde işlenecek konular düzgün, okunaklı, </w:t>
      </w:r>
      <w:proofErr w:type="spellStart"/>
      <w:r w:rsidR="00162925">
        <w:t>ünitelendirilmiş</w:t>
      </w:r>
      <w:proofErr w:type="spellEnd"/>
      <w:r w:rsidR="00162925">
        <w:t xml:space="preserve"> </w:t>
      </w:r>
      <w:r>
        <w:t>yıllık planda yazıldığı şekilde, kısaltma yapmadan,  her ders için konular aynı olsa bile ayrı ayrı</w:t>
      </w:r>
      <w:r w:rsidR="00646FC9">
        <w:t>, yazılar soldan sağa olacak şekilde</w:t>
      </w:r>
      <w:r>
        <w:t xml:space="preserve"> yazılacak. </w:t>
      </w:r>
      <w:r w:rsidR="007012C0">
        <w:t>Öğretmenin Adının baş harfi Soyadı yazılarak imzalanacak.</w:t>
      </w:r>
    </w:p>
    <w:p w:rsidR="007012C0" w:rsidRDefault="007012C0" w:rsidP="00622890">
      <w:pPr>
        <w:numPr>
          <w:ilvl w:val="0"/>
          <w:numId w:val="2"/>
        </w:numPr>
        <w:jc w:val="both"/>
      </w:pPr>
      <w:r>
        <w:t>Öğrencinin Ders Araç Gereci ile derse gelmesi sağlanacak.</w:t>
      </w:r>
    </w:p>
    <w:p w:rsidR="00164D41" w:rsidRDefault="007012C0" w:rsidP="00622890">
      <w:pPr>
        <w:numPr>
          <w:ilvl w:val="0"/>
          <w:numId w:val="2"/>
        </w:numPr>
        <w:jc w:val="both"/>
      </w:pPr>
      <w:r>
        <w:t xml:space="preserve">Öğrencinin Okul Kıyafeti </w:t>
      </w:r>
      <w:r w:rsidR="00164D41">
        <w:t>ile derse girmesi sağlanacak.</w:t>
      </w:r>
    </w:p>
    <w:p w:rsidR="00164D41" w:rsidRDefault="00164D41" w:rsidP="00622890">
      <w:pPr>
        <w:numPr>
          <w:ilvl w:val="0"/>
          <w:numId w:val="2"/>
        </w:numPr>
        <w:jc w:val="both"/>
      </w:pPr>
      <w:r>
        <w:t>Davranış bozukluğu gösteren Öğrencilerimize müsaade edilmeyecek, ilgili Müdür Yardımcısı,</w:t>
      </w:r>
      <w:r w:rsidR="00443ED2">
        <w:t xml:space="preserve"> alan şefliği,</w:t>
      </w:r>
      <w:r>
        <w:t xml:space="preserve"> Sınıf Öğretmeni, Rehberlik Servisine bilgi verilip, Öğrencinin varsa davranış bozuklukları gerekli rehberlik ve Veli görüşmeleri ile giderilmeye çalışılacak.</w:t>
      </w:r>
    </w:p>
    <w:p w:rsidR="007012C0" w:rsidRDefault="007012C0" w:rsidP="00622890">
      <w:pPr>
        <w:numPr>
          <w:ilvl w:val="0"/>
          <w:numId w:val="2"/>
        </w:numPr>
        <w:jc w:val="both"/>
      </w:pPr>
      <w:r>
        <w:t xml:space="preserve">Öğrencinin Ders araç gereci, kıyafet ve diğer eksiklikleri varsa ilgili Müdür Yardımcısına bilgi verilip, Sınıf Öğretmeni ve Öğrenci Velisi ile görüşerek Öğrencinin eksikliklerinin Okul Aile Birliği kanalıyla </w:t>
      </w:r>
      <w:r w:rsidR="00646FC9">
        <w:t>giderilmesi sağlanacak.</w:t>
      </w:r>
    </w:p>
    <w:p w:rsidR="0083377A" w:rsidRDefault="001871D9" w:rsidP="00622890">
      <w:pPr>
        <w:numPr>
          <w:ilvl w:val="0"/>
          <w:numId w:val="2"/>
        </w:numPr>
        <w:jc w:val="both"/>
      </w:pPr>
      <w:r>
        <w:t>Yıllık Ders Planı</w:t>
      </w:r>
      <w:r w:rsidR="00C40CB5">
        <w:t>na</w:t>
      </w:r>
      <w:r w:rsidR="00646FC9">
        <w:t xml:space="preserve"> riayet edilecek.</w:t>
      </w:r>
    </w:p>
    <w:p w:rsidR="00646FC9" w:rsidRDefault="00646FC9" w:rsidP="00622890">
      <w:pPr>
        <w:numPr>
          <w:ilvl w:val="0"/>
          <w:numId w:val="2"/>
        </w:numPr>
        <w:jc w:val="both"/>
      </w:pPr>
      <w:r>
        <w:t>Atatürkçülük ve Milli Bayramlar ile ilgili konular</w:t>
      </w:r>
      <w:r w:rsidR="00164D41">
        <w:t xml:space="preserve"> ilgili günlerde muhakkak surette işlenecek.</w:t>
      </w:r>
      <w:r w:rsidR="00BE26EB">
        <w:t xml:space="preserve"> Ders defterine işlenecek.</w:t>
      </w:r>
    </w:p>
    <w:p w:rsidR="00164D41" w:rsidRDefault="00164D41" w:rsidP="00622890">
      <w:pPr>
        <w:numPr>
          <w:ilvl w:val="0"/>
          <w:numId w:val="2"/>
        </w:numPr>
        <w:jc w:val="both"/>
      </w:pPr>
      <w:r>
        <w:t>Öğrencinin Ruhsal gelişimini temin için gerekli görülen konularda Öğrencilere Rehberlik yapılacak.</w:t>
      </w:r>
    </w:p>
    <w:sectPr w:rsidR="00164D41" w:rsidSect="00D63F51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791B"/>
    <w:multiLevelType w:val="hybridMultilevel"/>
    <w:tmpl w:val="9D1CEA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72145"/>
    <w:multiLevelType w:val="hybridMultilevel"/>
    <w:tmpl w:val="F4D2BA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BC"/>
    <w:rsid w:val="000A3304"/>
    <w:rsid w:val="000B4720"/>
    <w:rsid w:val="000F3783"/>
    <w:rsid w:val="00162925"/>
    <w:rsid w:val="00164D41"/>
    <w:rsid w:val="00166D0B"/>
    <w:rsid w:val="001871D9"/>
    <w:rsid w:val="001F4561"/>
    <w:rsid w:val="00251D75"/>
    <w:rsid w:val="00276EC8"/>
    <w:rsid w:val="002C5ECA"/>
    <w:rsid w:val="002E24B8"/>
    <w:rsid w:val="00315234"/>
    <w:rsid w:val="00330AFD"/>
    <w:rsid w:val="00354260"/>
    <w:rsid w:val="00406289"/>
    <w:rsid w:val="00413DBB"/>
    <w:rsid w:val="00423292"/>
    <w:rsid w:val="004378E2"/>
    <w:rsid w:val="00443ED2"/>
    <w:rsid w:val="00483999"/>
    <w:rsid w:val="0049277D"/>
    <w:rsid w:val="004B732F"/>
    <w:rsid w:val="0054326E"/>
    <w:rsid w:val="00546F29"/>
    <w:rsid w:val="005739E6"/>
    <w:rsid w:val="00592717"/>
    <w:rsid w:val="005C46F4"/>
    <w:rsid w:val="00622890"/>
    <w:rsid w:val="00646FC9"/>
    <w:rsid w:val="006E7E21"/>
    <w:rsid w:val="007012C0"/>
    <w:rsid w:val="00772A2E"/>
    <w:rsid w:val="0079279C"/>
    <w:rsid w:val="007F0A30"/>
    <w:rsid w:val="0083377A"/>
    <w:rsid w:val="008346C0"/>
    <w:rsid w:val="00883719"/>
    <w:rsid w:val="008F607A"/>
    <w:rsid w:val="00986D72"/>
    <w:rsid w:val="009E1304"/>
    <w:rsid w:val="00A17EA3"/>
    <w:rsid w:val="00A45856"/>
    <w:rsid w:val="00AE43C9"/>
    <w:rsid w:val="00B11834"/>
    <w:rsid w:val="00B1645E"/>
    <w:rsid w:val="00B57FA1"/>
    <w:rsid w:val="00BC18D9"/>
    <w:rsid w:val="00BE26EB"/>
    <w:rsid w:val="00C40CB5"/>
    <w:rsid w:val="00CA2902"/>
    <w:rsid w:val="00CC73BA"/>
    <w:rsid w:val="00CE3CC7"/>
    <w:rsid w:val="00D04B5C"/>
    <w:rsid w:val="00D10D08"/>
    <w:rsid w:val="00D63F51"/>
    <w:rsid w:val="00D73472"/>
    <w:rsid w:val="00DC02E9"/>
    <w:rsid w:val="00ED5015"/>
    <w:rsid w:val="00F007BC"/>
    <w:rsid w:val="00F052CB"/>
    <w:rsid w:val="00FB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AFFE4"/>
  <w15:docId w15:val="{DAA7EFBC-CA4D-45F7-88E1-FD1AAF62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26E"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B4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meb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man</dc:creator>
  <cp:lastModifiedBy>pc</cp:lastModifiedBy>
  <cp:revision>2</cp:revision>
  <cp:lastPrinted>2009-04-21T11:29:00Z</cp:lastPrinted>
  <dcterms:created xsi:type="dcterms:W3CDTF">2021-10-07T11:18:00Z</dcterms:created>
  <dcterms:modified xsi:type="dcterms:W3CDTF">2021-10-07T11:18:00Z</dcterms:modified>
</cp:coreProperties>
</file>